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167BE" w:rsidP="003167BE">
      <w:pPr>
        <w:pStyle w:val="NoSpacing"/>
      </w:pPr>
      <w:r>
        <w:rPr>
          <w:u w:val="single"/>
        </w:rPr>
        <w:t>John WOLFEY</w:t>
      </w:r>
      <w:r>
        <w:t xml:space="preserve">     (d.1410)</w:t>
      </w:r>
    </w:p>
    <w:p w:rsidR="003167BE" w:rsidRDefault="003167BE" w:rsidP="003167BE">
      <w:pPr>
        <w:pStyle w:val="NoSpacing"/>
      </w:pPr>
      <w:proofErr w:type="gramStart"/>
      <w:r>
        <w:t>of</w:t>
      </w:r>
      <w:proofErr w:type="gramEnd"/>
      <w:r>
        <w:t xml:space="preserve"> London.  Carpenter.</w:t>
      </w:r>
    </w:p>
    <w:p w:rsidR="003167BE" w:rsidRDefault="003167BE" w:rsidP="003167BE">
      <w:pPr>
        <w:pStyle w:val="NoSpacing"/>
      </w:pPr>
    </w:p>
    <w:p w:rsidR="003167BE" w:rsidRDefault="003167BE" w:rsidP="003167BE">
      <w:pPr>
        <w:pStyle w:val="NoSpacing"/>
      </w:pPr>
    </w:p>
    <w:p w:rsidR="003167BE" w:rsidRDefault="003167BE" w:rsidP="003167BE">
      <w:pPr>
        <w:pStyle w:val="NoSpacing"/>
      </w:pPr>
      <w:r>
        <w:t>1 = Cristina.   (C.L.W. p.385)</w:t>
      </w:r>
    </w:p>
    <w:p w:rsidR="003167BE" w:rsidRDefault="003167BE" w:rsidP="003167BE">
      <w:pPr>
        <w:pStyle w:val="NoSpacing"/>
      </w:pPr>
    </w:p>
    <w:p w:rsidR="003167BE" w:rsidRDefault="003167BE" w:rsidP="003167BE">
      <w:pPr>
        <w:pStyle w:val="NoSpacing"/>
      </w:pPr>
      <w:r>
        <w:t xml:space="preserve">2 = </w:t>
      </w:r>
      <w:proofErr w:type="gramStart"/>
      <w:r>
        <w:t>Agnes(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3167BE" w:rsidRDefault="003167BE" w:rsidP="003167BE">
      <w:pPr>
        <w:pStyle w:val="NoSpacing"/>
      </w:pPr>
    </w:p>
    <w:p w:rsidR="003167BE" w:rsidRDefault="003167BE" w:rsidP="003167BE">
      <w:pPr>
        <w:pStyle w:val="NoSpacing"/>
      </w:pPr>
      <w:r>
        <w:t>Son:</w:t>
      </w:r>
      <w:r>
        <w:tab/>
      </w:r>
      <w:proofErr w:type="gramStart"/>
      <w:r>
        <w:t>John(</w:t>
      </w:r>
      <w:proofErr w:type="gramEnd"/>
      <w:r>
        <w:t xml:space="preserve">q.v.) (unclear as to which wife was his mother).   </w:t>
      </w:r>
      <w:proofErr w:type="gramStart"/>
      <w:r>
        <w:t>(ibid.)</w:t>
      </w:r>
      <w:proofErr w:type="gramEnd"/>
    </w:p>
    <w:p w:rsidR="003167BE" w:rsidRDefault="003167BE" w:rsidP="003167BE">
      <w:pPr>
        <w:pStyle w:val="NoSpacing"/>
      </w:pPr>
    </w:p>
    <w:p w:rsidR="003167BE" w:rsidRDefault="003167BE" w:rsidP="003167BE">
      <w:pPr>
        <w:pStyle w:val="NoSpacing"/>
      </w:pPr>
    </w:p>
    <w:p w:rsidR="003167BE" w:rsidRDefault="003167BE" w:rsidP="003167BE">
      <w:pPr>
        <w:pStyle w:val="NoSpacing"/>
      </w:pPr>
      <w:r>
        <w:t>12 Sep.1410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3167BE" w:rsidRDefault="003167BE" w:rsidP="003167BE">
      <w:pPr>
        <w:pStyle w:val="NoSpacing"/>
      </w:pPr>
      <w:r>
        <w:t xml:space="preserve">  1 Nov.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3167BE" w:rsidRDefault="003167BE" w:rsidP="003167BE">
      <w:pPr>
        <w:pStyle w:val="NoSpacing"/>
      </w:pPr>
    </w:p>
    <w:p w:rsidR="003167BE" w:rsidRDefault="003167BE" w:rsidP="003167BE">
      <w:pPr>
        <w:pStyle w:val="NoSpacing"/>
      </w:pPr>
    </w:p>
    <w:p w:rsidR="003167BE" w:rsidRDefault="003167BE" w:rsidP="003167BE">
      <w:pPr>
        <w:pStyle w:val="NoSpacing"/>
      </w:pPr>
    </w:p>
    <w:p w:rsidR="003167BE" w:rsidRPr="003167BE" w:rsidRDefault="003167BE" w:rsidP="003167BE">
      <w:pPr>
        <w:pStyle w:val="NoSpacing"/>
      </w:pPr>
      <w:r>
        <w:t>22 June 2011</w:t>
      </w:r>
    </w:p>
    <w:sectPr w:rsidR="003167BE" w:rsidRPr="003167BE" w:rsidSect="00574E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7BE" w:rsidRDefault="003167BE" w:rsidP="00552EBA">
      <w:pPr>
        <w:spacing w:after="0" w:line="240" w:lineRule="auto"/>
      </w:pPr>
      <w:r>
        <w:separator/>
      </w:r>
    </w:p>
  </w:endnote>
  <w:endnote w:type="continuationSeparator" w:id="0">
    <w:p w:rsidR="003167BE" w:rsidRDefault="003167B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167BE">
        <w:rPr>
          <w:noProof/>
        </w:rPr>
        <w:t>22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7BE" w:rsidRDefault="003167BE" w:rsidP="00552EBA">
      <w:pPr>
        <w:spacing w:after="0" w:line="240" w:lineRule="auto"/>
      </w:pPr>
      <w:r>
        <w:separator/>
      </w:r>
    </w:p>
  </w:footnote>
  <w:footnote w:type="continuationSeparator" w:id="0">
    <w:p w:rsidR="003167BE" w:rsidRDefault="003167B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67BE"/>
    <w:rsid w:val="00552EBA"/>
    <w:rsid w:val="00574E6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2011-06-22T19:09:00Z</dcterms:created>
  <dcterms:modified xsi:type="dcterms:W3CDTF">2011-06-22T19:12:00Z</dcterms:modified>
</cp:coreProperties>
</file>