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262" w:rsidRDefault="00BA000D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Joanna VEDDY</w:t>
      </w:r>
      <w:r>
        <w:rPr>
          <w:rFonts w:ascii="Times New Roman" w:hAnsi="Times New Roman" w:cs="Times New Roman"/>
          <w:sz w:val="24"/>
          <w:szCs w:val="24"/>
        </w:rPr>
        <w:t xml:space="preserve">     (d.1474)</w:t>
      </w:r>
    </w:p>
    <w:p w:rsidR="00BA000D" w:rsidRDefault="00BA000D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Frindsbury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BA000D" w:rsidRDefault="00BA000D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00D" w:rsidRDefault="00BA000D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B08" w:rsidRPr="00636B08" w:rsidRDefault="00636B08" w:rsidP="00636B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6B08">
        <w:rPr>
          <w:rFonts w:ascii="Times New Roman" w:hAnsi="Times New Roman" w:cs="Times New Roman"/>
          <w:sz w:val="24"/>
          <w:szCs w:val="24"/>
        </w:rPr>
        <w:tab/>
        <w:t>1474</w:t>
      </w:r>
      <w:r w:rsidRPr="00636B08">
        <w:rPr>
          <w:rFonts w:ascii="Times New Roman" w:hAnsi="Times New Roman" w:cs="Times New Roman"/>
          <w:sz w:val="24"/>
          <w:szCs w:val="24"/>
        </w:rPr>
        <w:tab/>
        <w:t xml:space="preserve">She made her Will, in which she left 6s 8d for the making of a new beam </w:t>
      </w:r>
    </w:p>
    <w:p w:rsidR="00636B08" w:rsidRPr="00636B08" w:rsidRDefault="00636B08" w:rsidP="00636B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6B08">
        <w:rPr>
          <w:rFonts w:ascii="Times New Roman" w:hAnsi="Times New Roman" w:cs="Times New Roman"/>
          <w:sz w:val="24"/>
          <w:szCs w:val="24"/>
        </w:rPr>
        <w:tab/>
      </w:r>
      <w:r w:rsidRPr="00636B0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36B08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636B08">
        <w:rPr>
          <w:rFonts w:ascii="Times New Roman" w:hAnsi="Times New Roman" w:cs="Times New Roman"/>
          <w:sz w:val="24"/>
          <w:szCs w:val="24"/>
        </w:rPr>
        <w:t xml:space="preserve"> the church.  (Test. Cant. p.27)</w:t>
      </w:r>
    </w:p>
    <w:p w:rsidR="00BA000D" w:rsidRDefault="00BA000D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BA000D" w:rsidRDefault="00BA000D" w:rsidP="00BA000D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5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BA000D" w:rsidRDefault="00BA000D" w:rsidP="00BA000D">
      <w:pPr>
        <w:pStyle w:val="NoSpacing"/>
      </w:pPr>
    </w:p>
    <w:p w:rsidR="00BA000D" w:rsidRDefault="00BA000D" w:rsidP="00BA000D">
      <w:pPr>
        <w:pStyle w:val="NoSpacing"/>
      </w:pPr>
    </w:p>
    <w:p w:rsidR="00BA000D" w:rsidRDefault="00BA000D" w:rsidP="00BA000D">
      <w:pPr>
        <w:pStyle w:val="NoSpacing"/>
      </w:pPr>
    </w:p>
    <w:p w:rsidR="00BA000D" w:rsidRDefault="00BA000D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p w:rsidR="00636B08" w:rsidRPr="00BA000D" w:rsidRDefault="00636B08" w:rsidP="00BA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2014</w:t>
      </w:r>
      <w:bookmarkStart w:id="0" w:name="_GoBack"/>
      <w:bookmarkEnd w:id="0"/>
    </w:p>
    <w:sectPr w:rsidR="00636B08" w:rsidRPr="00BA000D" w:rsidSect="00404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A000D"/>
    <w:rsid w:val="00404262"/>
    <w:rsid w:val="00636B08"/>
    <w:rsid w:val="00BA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00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00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UV/200V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user</cp:lastModifiedBy>
  <cp:revision>2</cp:revision>
  <dcterms:created xsi:type="dcterms:W3CDTF">2011-09-13T18:50:00Z</dcterms:created>
  <dcterms:modified xsi:type="dcterms:W3CDTF">2014-03-27T19:36:00Z</dcterms:modified>
</cp:coreProperties>
</file>