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CBE458" w14:textId="52CF6F0B" w:rsidR="000E7FCB" w:rsidRDefault="000E7FCB" w:rsidP="000E7F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THURGURLAND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</w:t>
      </w:r>
      <w:r w:rsidR="005354AF">
        <w:rPr>
          <w:rFonts w:ascii="Times New Roman" w:hAnsi="Times New Roman" w:cs="Times New Roman"/>
          <w:sz w:val="24"/>
          <w:szCs w:val="24"/>
          <w:lang w:val="en-US"/>
        </w:rPr>
        <w:t>-80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103D052" w14:textId="16FEF97E" w:rsidR="000E7FCB" w:rsidRDefault="000E7FCB" w:rsidP="000E7F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Kirkstall Abbey.</w:t>
      </w:r>
      <w:r w:rsidR="00F31FD5">
        <w:rPr>
          <w:rFonts w:ascii="Times New Roman" w:hAnsi="Times New Roman" w:cs="Times New Roman"/>
          <w:sz w:val="24"/>
          <w:szCs w:val="24"/>
          <w:lang w:val="en-US"/>
        </w:rPr>
        <w:t xml:space="preserve"> From Silkstone</w:t>
      </w:r>
      <w:r w:rsidR="000F58B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A5BC29E" w14:textId="77777777" w:rsidR="000E7FCB" w:rsidRDefault="000E7FCB" w:rsidP="000E7F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45DF4B" w14:textId="4EB6261F" w:rsidR="000E7FCB" w:rsidRDefault="000E7FCB" w:rsidP="000E7F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65B874" w14:textId="77777777" w:rsidR="000F58BD" w:rsidRPr="00DE04AF" w:rsidRDefault="000F58BD" w:rsidP="000F58B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Sep.1479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acolyte in the conventual church of the Carmelites in </w:t>
      </w:r>
    </w:p>
    <w:p w14:paraId="5561FA47" w14:textId="77777777" w:rsidR="000F58BD" w:rsidRPr="00DE04AF" w:rsidRDefault="000F58BD" w:rsidP="000F58B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3CE15AD0" w14:textId="2ACB6237" w:rsidR="000F58BD" w:rsidRDefault="000F58BD" w:rsidP="000F58B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.49)</w:t>
      </w:r>
    </w:p>
    <w:p w14:paraId="0C942D6C" w14:textId="77777777" w:rsidR="000E7FCB" w:rsidRPr="00DE04AF" w:rsidRDefault="000E7FCB" w:rsidP="000E7F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Dec.1479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subdeacon in the conventual church of the Austin friars in </w:t>
      </w:r>
    </w:p>
    <w:p w14:paraId="2B9F2E4D" w14:textId="77777777" w:rsidR="000E7FCB" w:rsidRPr="00DE04AF" w:rsidRDefault="000E7FCB" w:rsidP="000E7F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14BFFDF1" w14:textId="7AE3D109" w:rsidR="000E7FCB" w:rsidRDefault="000E7FCB" w:rsidP="000E7FC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p.50-2)</w:t>
      </w:r>
    </w:p>
    <w:p w14:paraId="5BDE2A2C" w14:textId="77777777" w:rsidR="005354AF" w:rsidRPr="00DE04AF" w:rsidRDefault="005354AF" w:rsidP="005354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Feb.1480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>He was ordained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deacon in the conventual church of the Franciscans in </w:t>
      </w:r>
    </w:p>
    <w:p w14:paraId="7504D29E" w14:textId="77777777" w:rsidR="005354AF" w:rsidRPr="00DE04AF" w:rsidRDefault="005354AF" w:rsidP="005354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5510E22C" w14:textId="589B56B1" w:rsidR="005354AF" w:rsidRDefault="005354AF" w:rsidP="005354A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.53)</w:t>
      </w:r>
    </w:p>
    <w:p w14:paraId="3EFFCF9E" w14:textId="77777777" w:rsidR="00020CD8" w:rsidRPr="00DE04AF" w:rsidRDefault="00020CD8" w:rsidP="00020CD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Mar.1480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>He was ordained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priest in the conventual church of the Dominicans in </w:t>
      </w:r>
    </w:p>
    <w:p w14:paraId="76CCA6FA" w14:textId="77777777" w:rsidR="00020CD8" w:rsidRPr="00DE04AF" w:rsidRDefault="00020CD8" w:rsidP="00020CD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5A59B84A" w14:textId="242EC912" w:rsidR="00020CD8" w:rsidRDefault="00020CD8" w:rsidP="00020CD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.55)</w:t>
      </w:r>
    </w:p>
    <w:p w14:paraId="03C185AF" w14:textId="77777777" w:rsidR="005354AF" w:rsidRDefault="005354AF" w:rsidP="005354A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DA3B13D" w14:textId="60B4EC1C" w:rsidR="000E7FCB" w:rsidRDefault="000E7FCB" w:rsidP="000E7FC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74E9330" w14:textId="744D6143" w:rsidR="005354AF" w:rsidRDefault="005354AF" w:rsidP="000E7FC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27 June 2020</w:t>
      </w:r>
    </w:p>
    <w:p w14:paraId="57994C90" w14:textId="1058670B" w:rsidR="000F58BD" w:rsidRDefault="000F58BD" w:rsidP="000E7FC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4 January 2021</w:t>
      </w:r>
    </w:p>
    <w:p w14:paraId="35BF1C92" w14:textId="5BD31C3E" w:rsidR="006746EF" w:rsidRPr="000E7FC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E7FC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50F65D" w14:textId="77777777" w:rsidR="005F2DCD" w:rsidRDefault="005F2DCD" w:rsidP="00CD0211">
      <w:pPr>
        <w:spacing w:after="0" w:line="240" w:lineRule="auto"/>
      </w:pPr>
      <w:r>
        <w:separator/>
      </w:r>
    </w:p>
  </w:endnote>
  <w:endnote w:type="continuationSeparator" w:id="0">
    <w:p w14:paraId="17A1A947" w14:textId="77777777" w:rsidR="005F2DCD" w:rsidRDefault="005F2DC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18D5F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747785" w14:textId="77777777" w:rsidR="005F2DCD" w:rsidRDefault="005F2DCD" w:rsidP="00CD0211">
      <w:pPr>
        <w:spacing w:after="0" w:line="240" w:lineRule="auto"/>
      </w:pPr>
      <w:r>
        <w:separator/>
      </w:r>
    </w:p>
  </w:footnote>
  <w:footnote w:type="continuationSeparator" w:id="0">
    <w:p w14:paraId="69594BC9" w14:textId="77777777" w:rsidR="005F2DCD" w:rsidRDefault="005F2DC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20CD8"/>
    <w:rsid w:val="000E7FCB"/>
    <w:rsid w:val="000F58BD"/>
    <w:rsid w:val="005354AF"/>
    <w:rsid w:val="005F2DCD"/>
    <w:rsid w:val="006746EF"/>
    <w:rsid w:val="007F5562"/>
    <w:rsid w:val="00A2711B"/>
    <w:rsid w:val="00CD0211"/>
    <w:rsid w:val="00F31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B2A4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7F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137</Words>
  <Characters>786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5</cp:revision>
  <dcterms:created xsi:type="dcterms:W3CDTF">2020-06-19T20:01:00Z</dcterms:created>
  <dcterms:modified xsi:type="dcterms:W3CDTF">2021-01-04T09:09:00Z</dcterms:modified>
</cp:coreProperties>
</file>