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722F18" w:rsidP="00722F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TAYLER</w:t>
      </w:r>
      <w:r>
        <w:rPr>
          <w:rFonts w:ascii="Times New Roman" w:hAnsi="Times New Roman" w:cs="Times New Roman"/>
          <w:sz w:val="24"/>
          <w:szCs w:val="24"/>
        </w:rPr>
        <w:t xml:space="preserve">     (d.1486)</w:t>
      </w:r>
    </w:p>
    <w:p w:rsidR="00722F18" w:rsidRDefault="00722F18" w:rsidP="00722F1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Chalk, Kent.</w:t>
      </w:r>
    </w:p>
    <w:p w:rsidR="00722F18" w:rsidRDefault="00722F18" w:rsidP="00722F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2F18" w:rsidRDefault="00722F18" w:rsidP="00722F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2F18" w:rsidRDefault="00722F18" w:rsidP="00722F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1486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722F18" w:rsidRDefault="00722F18" w:rsidP="00722F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http://www.kentarchaeology.org.uk/Research/Pub/KRV/09/NT/192.htm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722F18" w:rsidRDefault="00722F18" w:rsidP="00722F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2F18" w:rsidRDefault="00722F18" w:rsidP="00722F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2F18" w:rsidRDefault="00722F18" w:rsidP="00722F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2F18" w:rsidRPr="00722F18" w:rsidRDefault="00722F18" w:rsidP="00722F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722F18" w:rsidRPr="00722F18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2F18"/>
    <w:rsid w:val="00722F18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2F1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2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2011-08-17T19:11:00Z</dcterms:created>
  <dcterms:modified xsi:type="dcterms:W3CDTF">2011-08-17T19:15:00Z</dcterms:modified>
</cp:coreProperties>
</file>