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342" w:rsidRDefault="00D32342" w:rsidP="00D323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RODDON</w:t>
      </w:r>
      <w:r>
        <w:rPr>
          <w:rFonts w:ascii="Times New Roman" w:hAnsi="Times New Roman" w:cs="Times New Roman"/>
          <w:sz w:val="24"/>
          <w:szCs w:val="24"/>
        </w:rPr>
        <w:t xml:space="preserve">    (fl.1404)</w:t>
      </w:r>
    </w:p>
    <w:p w:rsidR="00D32342" w:rsidRDefault="00D32342" w:rsidP="00D323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:rsidR="00D32342" w:rsidRDefault="00D32342" w:rsidP="00D323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2342" w:rsidRDefault="00D32342" w:rsidP="00D323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2342" w:rsidRDefault="00D32342" w:rsidP="00D32342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served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garrrisons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Carmarthen and Newcastle </w:t>
      </w:r>
      <w:proofErr w:type="spellStart"/>
      <w:r>
        <w:rPr>
          <w:rFonts w:ascii="Times New Roman" w:hAnsi="Times New Roman" w:cs="Times New Roman"/>
          <w:sz w:val="24"/>
          <w:szCs w:val="24"/>
        </w:rPr>
        <w:t>Emlyn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Wales </w:t>
      </w:r>
    </w:p>
    <w:p w:rsidR="00D32342" w:rsidRDefault="00D32342" w:rsidP="00D3234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under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command of Sir Rustin de Villa Nova(q.v.).</w:t>
      </w:r>
    </w:p>
    <w:p w:rsidR="00D32342" w:rsidRDefault="00D32342" w:rsidP="00D3234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4" w:history="1">
        <w:r w:rsidRPr="00324B91">
          <w:rPr>
            <w:rStyle w:val="Hyperlink"/>
            <w:rFonts w:ascii="Times New Roman" w:hAnsi="Times New Roman" w:cs="Times New Roman"/>
            <w:sz w:val="24"/>
            <w:szCs w:val="24"/>
          </w:rPr>
          <w:t>www.icmacentre/soldier/database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D32342" w:rsidRDefault="00D32342" w:rsidP="00D323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2342" w:rsidRDefault="00D32342" w:rsidP="00D323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2342" w:rsidRDefault="00D32342" w:rsidP="00D323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2342" w:rsidRDefault="00D32342" w:rsidP="00D323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2342" w:rsidRDefault="00D32342" w:rsidP="00D323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2010</w:t>
      </w:r>
    </w:p>
    <w:p w:rsidR="00F16FE7" w:rsidRPr="00D32342" w:rsidRDefault="00F16FE7" w:rsidP="00D323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16FE7" w:rsidRPr="00D32342" w:rsidSect="00F16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2342"/>
    <w:rsid w:val="00D32342"/>
    <w:rsid w:val="00F16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234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23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cmacentre/soldier/datab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2010-07-21T21:07:00Z</dcterms:created>
  <dcterms:modified xsi:type="dcterms:W3CDTF">2010-07-21T21:08:00Z</dcterms:modified>
</cp:coreProperties>
</file>