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72F" w:rsidRDefault="0015572F" w:rsidP="0015572F">
      <w:pPr>
        <w:rPr>
          <w:lang w:eastAsia="zh-CN"/>
        </w:rPr>
      </w:pPr>
      <w:r>
        <w:rPr>
          <w:u w:val="single"/>
        </w:rPr>
        <w:t>William MUSTARDER</w:t>
      </w:r>
      <w:r>
        <w:t xml:space="preserve">      (fl.1493)</w:t>
      </w:r>
    </w:p>
    <w:p w:rsidR="0015572F" w:rsidRDefault="0015572F" w:rsidP="0015572F">
      <w:r>
        <w:t>of Baedeswell.  Rector.</w:t>
      </w:r>
    </w:p>
    <w:p w:rsidR="0015572F" w:rsidRDefault="0015572F" w:rsidP="0015572F"/>
    <w:p w:rsidR="0015572F" w:rsidRDefault="0015572F" w:rsidP="0015572F"/>
    <w:p w:rsidR="0015572F" w:rsidRDefault="0015572F" w:rsidP="0015572F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2)</w:t>
      </w:r>
    </w:p>
    <w:p w:rsidR="0015572F" w:rsidRPr="00835A53" w:rsidRDefault="0015572F" w:rsidP="0015572F">
      <w:pPr>
        <w:ind w:left="1440"/>
      </w:pPr>
    </w:p>
    <w:p w:rsidR="0015572F" w:rsidRDefault="0015572F" w:rsidP="0015572F">
      <w:pPr>
        <w:ind w:left="720" w:firstLine="720"/>
        <w:rPr>
          <w:lang w:eastAsia="zh-CN"/>
        </w:rPr>
      </w:pPr>
    </w:p>
    <w:p w:rsidR="0015572F" w:rsidRPr="004665B0" w:rsidRDefault="0015572F" w:rsidP="0015572F">
      <w:pPr>
        <w:ind w:left="1440"/>
      </w:pPr>
    </w:p>
    <w:p w:rsidR="00BA4020" w:rsidRDefault="0015572F" w:rsidP="0015572F">
      <w:r>
        <w:t>28 October 2011</w:t>
      </w:r>
    </w:p>
    <w:sectPr w:rsidR="00BA4020" w:rsidSect="004D79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72F" w:rsidRDefault="0015572F" w:rsidP="00552EBA">
      <w:r>
        <w:separator/>
      </w:r>
    </w:p>
  </w:endnote>
  <w:endnote w:type="continuationSeparator" w:id="0">
    <w:p w:rsidR="0015572F" w:rsidRDefault="0015572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572F">
        <w:rPr>
          <w:noProof/>
        </w:rPr>
        <w:t>21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72F" w:rsidRDefault="0015572F" w:rsidP="00552EBA">
      <w:r>
        <w:separator/>
      </w:r>
    </w:p>
  </w:footnote>
  <w:footnote w:type="continuationSeparator" w:id="0">
    <w:p w:rsidR="0015572F" w:rsidRDefault="0015572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572F"/>
    <w:rsid w:val="00175804"/>
    <w:rsid w:val="004D79C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72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5572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2011-11-21T19:05:00Z</dcterms:created>
  <dcterms:modified xsi:type="dcterms:W3CDTF">2011-11-21T19:05:00Z</dcterms:modified>
</cp:coreProperties>
</file>