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3C" w:rsidRDefault="008D373C" w:rsidP="008D373C">
      <w:pPr>
        <w:pStyle w:val="NoSpacing"/>
        <w:jc w:val="both"/>
      </w:pPr>
      <w:r>
        <w:rPr>
          <w:u w:val="single"/>
        </w:rPr>
        <w:t>James JANYN</w:t>
      </w:r>
      <w:r>
        <w:t xml:space="preserve">      (fl.1450)</w:t>
      </w:r>
    </w:p>
    <w:p w:rsidR="008D373C" w:rsidRDefault="008D373C" w:rsidP="008D373C">
      <w:pPr>
        <w:pStyle w:val="NoSpacing"/>
        <w:jc w:val="both"/>
      </w:pPr>
      <w:r>
        <w:t>of Croyden, Surrey.  Yeoman.</w:t>
      </w:r>
    </w:p>
    <w:p w:rsidR="008D373C" w:rsidRDefault="008D373C" w:rsidP="008D373C">
      <w:pPr>
        <w:pStyle w:val="NoSpacing"/>
        <w:jc w:val="both"/>
      </w:pPr>
    </w:p>
    <w:p w:rsidR="008D373C" w:rsidRDefault="008D373C" w:rsidP="008D373C">
      <w:pPr>
        <w:pStyle w:val="NoSpacing"/>
        <w:jc w:val="both"/>
      </w:pPr>
    </w:p>
    <w:p w:rsidR="008D373C" w:rsidRDefault="008D373C" w:rsidP="008D373C">
      <w:pPr>
        <w:pStyle w:val="NoSpacing"/>
        <w:jc w:val="both"/>
      </w:pPr>
      <w:r>
        <w:tab/>
        <w:t>1450</w:t>
      </w:r>
      <w:r>
        <w:tab/>
        <w:t>John Bromley, Abbot of the church of St.Saviour, Bermondsey(q.v.), brought</w:t>
      </w:r>
    </w:p>
    <w:p w:rsidR="008D373C" w:rsidRDefault="008D373C" w:rsidP="008D373C">
      <w:pPr>
        <w:pStyle w:val="NoSpacing"/>
        <w:jc w:val="both"/>
      </w:pPr>
      <w:r>
        <w:tab/>
      </w:r>
      <w:r>
        <w:tab/>
        <w:t>a plaint of debt against him.</w:t>
      </w:r>
    </w:p>
    <w:p w:rsidR="008D373C" w:rsidRDefault="008D373C" w:rsidP="008D373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D373C" w:rsidRDefault="008D373C" w:rsidP="008D373C">
      <w:pPr>
        <w:pStyle w:val="NoSpacing"/>
        <w:jc w:val="both"/>
      </w:pPr>
    </w:p>
    <w:p w:rsidR="008D373C" w:rsidRDefault="008D373C" w:rsidP="008D373C">
      <w:pPr>
        <w:pStyle w:val="NoSpacing"/>
        <w:jc w:val="both"/>
      </w:pPr>
    </w:p>
    <w:p w:rsidR="00BA4020" w:rsidRPr="00186E49" w:rsidRDefault="008D373C" w:rsidP="008D373C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73C" w:rsidRDefault="008D373C" w:rsidP="00552EBA">
      <w:r>
        <w:separator/>
      </w:r>
    </w:p>
  </w:endnote>
  <w:endnote w:type="continuationSeparator" w:id="0">
    <w:p w:rsidR="008D373C" w:rsidRDefault="008D37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373C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73C" w:rsidRDefault="008D373C" w:rsidP="00552EBA">
      <w:r>
        <w:separator/>
      </w:r>
    </w:p>
  </w:footnote>
  <w:footnote w:type="continuationSeparator" w:id="0">
    <w:p w:rsidR="008D373C" w:rsidRDefault="008D37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D37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2013-04-15T20:54:00Z</dcterms:created>
  <dcterms:modified xsi:type="dcterms:W3CDTF">2013-04-15T20:55:00Z</dcterms:modified>
</cp:coreProperties>
</file>