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E32954" w14:textId="77777777" w:rsidR="00455216" w:rsidRDefault="00455216" w:rsidP="004552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Cornelius HEYLOK</w:t>
      </w:r>
      <w:r>
        <w:rPr>
          <w:rFonts w:ascii="Times New Roman" w:hAnsi="Times New Roman" w:cs="Times New Roman"/>
        </w:rPr>
        <w:t xml:space="preserve">      (fl.1483)</w:t>
      </w:r>
    </w:p>
    <w:p w14:paraId="32B56803" w14:textId="77777777" w:rsidR="00455216" w:rsidRDefault="00455216" w:rsidP="004552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Brandon Ferry, Suffolk. Yeoman.</w:t>
      </w:r>
    </w:p>
    <w:p w14:paraId="74641587" w14:textId="77777777" w:rsidR="00455216" w:rsidRDefault="00455216" w:rsidP="00455216">
      <w:pPr>
        <w:rPr>
          <w:rFonts w:ascii="Times New Roman" w:hAnsi="Times New Roman" w:cs="Times New Roman"/>
        </w:rPr>
      </w:pPr>
    </w:p>
    <w:p w14:paraId="3E9ABF19" w14:textId="77777777" w:rsidR="00455216" w:rsidRDefault="00455216" w:rsidP="00455216">
      <w:pPr>
        <w:rPr>
          <w:rFonts w:ascii="Times New Roman" w:hAnsi="Times New Roman" w:cs="Times New Roman"/>
        </w:rPr>
      </w:pPr>
    </w:p>
    <w:p w14:paraId="51A20104" w14:textId="77777777" w:rsidR="00455216" w:rsidRDefault="00455216" w:rsidP="004552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Christopher </w:t>
      </w:r>
      <w:proofErr w:type="spellStart"/>
      <w:r>
        <w:rPr>
          <w:rFonts w:ascii="Times New Roman" w:hAnsi="Times New Roman" w:cs="Times New Roman"/>
        </w:rPr>
        <w:t>Coulynch</w:t>
      </w:r>
      <w:proofErr w:type="spellEnd"/>
      <w:r>
        <w:rPr>
          <w:rFonts w:ascii="Times New Roman" w:hAnsi="Times New Roman" w:cs="Times New Roman"/>
        </w:rPr>
        <w:t>(q.v.) brought a plaint of trespass and taking against him</w:t>
      </w:r>
    </w:p>
    <w:p w14:paraId="4F0DD59D" w14:textId="77777777" w:rsidR="00455216" w:rsidRDefault="00455216" w:rsidP="004552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Robert </w:t>
      </w:r>
      <w:proofErr w:type="spellStart"/>
      <w:r>
        <w:rPr>
          <w:rFonts w:ascii="Times New Roman" w:hAnsi="Times New Roman" w:cs="Times New Roman"/>
        </w:rPr>
        <w:t>Galeon</w:t>
      </w:r>
      <w:proofErr w:type="spellEnd"/>
      <w:r>
        <w:rPr>
          <w:rFonts w:ascii="Times New Roman" w:hAnsi="Times New Roman" w:cs="Times New Roman"/>
        </w:rPr>
        <w:t xml:space="preserve"> of Brandon Ferry(q.v.).</w:t>
      </w:r>
    </w:p>
    <w:p w14:paraId="60C8B5BC" w14:textId="77777777" w:rsidR="00455216" w:rsidRDefault="00455216" w:rsidP="004552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0EF0D500" w14:textId="77777777" w:rsidR="00455216" w:rsidRDefault="00455216" w:rsidP="00455216">
      <w:pPr>
        <w:rPr>
          <w:rFonts w:ascii="Times New Roman" w:hAnsi="Times New Roman" w:cs="Times New Roman"/>
        </w:rPr>
      </w:pPr>
    </w:p>
    <w:p w14:paraId="48282376" w14:textId="77777777" w:rsidR="00455216" w:rsidRDefault="00455216" w:rsidP="00455216">
      <w:pPr>
        <w:rPr>
          <w:rFonts w:ascii="Times New Roman" w:hAnsi="Times New Roman" w:cs="Times New Roman"/>
        </w:rPr>
      </w:pPr>
    </w:p>
    <w:p w14:paraId="46E54420" w14:textId="77777777" w:rsidR="00455216" w:rsidRDefault="00455216" w:rsidP="004552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October 2019</w:t>
      </w:r>
    </w:p>
    <w:p w14:paraId="6FB8057A" w14:textId="77777777" w:rsidR="006B2F86" w:rsidRPr="00E71FC3" w:rsidRDefault="0045521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6659DD" w14:textId="77777777" w:rsidR="00455216" w:rsidRDefault="00455216" w:rsidP="00E71FC3">
      <w:r>
        <w:separator/>
      </w:r>
    </w:p>
  </w:endnote>
  <w:endnote w:type="continuationSeparator" w:id="0">
    <w:p w14:paraId="53520E89" w14:textId="77777777" w:rsidR="00455216" w:rsidRDefault="0045521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8C896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B71B2D" w14:textId="77777777" w:rsidR="00455216" w:rsidRDefault="00455216" w:rsidP="00E71FC3">
      <w:r>
        <w:separator/>
      </w:r>
    </w:p>
  </w:footnote>
  <w:footnote w:type="continuationSeparator" w:id="0">
    <w:p w14:paraId="7F797E8C" w14:textId="77777777" w:rsidR="00455216" w:rsidRDefault="0045521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216"/>
    <w:rsid w:val="001A7C09"/>
    <w:rsid w:val="0045521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69E86B"/>
  <w15:chartTrackingRefBased/>
  <w15:docId w15:val="{9E5C1510-424B-4A31-B31C-5AEEDE205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5521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2019-10-25T19:11:00Z</dcterms:created>
  <dcterms:modified xsi:type="dcterms:W3CDTF">2019-10-25T19:12:00Z</dcterms:modified>
</cp:coreProperties>
</file>