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C73" w:rsidRPr="007460B7" w:rsidRDefault="00D57C73" w:rsidP="00D57C73">
      <w:pPr>
        <w:rPr>
          <w:lang w:eastAsia="zh-CN"/>
        </w:rPr>
      </w:pPr>
      <w:r>
        <w:rPr>
          <w:u w:val="single"/>
        </w:rPr>
        <w:t>Richard FYDYON</w:t>
      </w:r>
      <w:r>
        <w:t xml:space="preserve">    (fl.1495)</w:t>
      </w:r>
    </w:p>
    <w:p w:rsidR="00D57C73" w:rsidRDefault="00D57C73" w:rsidP="00D57C73">
      <w:r>
        <w:t xml:space="preserve">of Eccles,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D57C73" w:rsidRDefault="00D57C73" w:rsidP="00D57C73"/>
    <w:p w:rsidR="00D57C73" w:rsidRDefault="00D57C73" w:rsidP="00D57C73"/>
    <w:p w:rsidR="00D57C73" w:rsidRDefault="00D57C73" w:rsidP="00D57C73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  </w:t>
      </w:r>
    </w:p>
    <w:p w:rsidR="00D57C73" w:rsidRDefault="00D57C73" w:rsidP="00D57C73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6)</w:t>
      </w:r>
    </w:p>
    <w:p w:rsidR="00D57C73" w:rsidRPr="00835A53" w:rsidRDefault="00D57C73" w:rsidP="00D57C73">
      <w:pPr>
        <w:ind w:left="1440"/>
      </w:pPr>
    </w:p>
    <w:p w:rsidR="00D57C73" w:rsidRDefault="00D57C73" w:rsidP="00D57C73">
      <w:pPr>
        <w:ind w:left="720" w:firstLine="720"/>
        <w:rPr>
          <w:lang w:eastAsia="zh-CN"/>
        </w:rPr>
      </w:pPr>
    </w:p>
    <w:p w:rsidR="00D57C73" w:rsidRDefault="00D57C73" w:rsidP="00D57C73">
      <w:r>
        <w:t>8 November 2011</w:t>
      </w:r>
    </w:p>
    <w:p w:rsidR="00BA4020" w:rsidRPr="00186E49" w:rsidRDefault="00D57C7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C73" w:rsidRDefault="00D57C73" w:rsidP="00552EBA">
      <w:r>
        <w:separator/>
      </w:r>
    </w:p>
  </w:endnote>
  <w:endnote w:type="continuationSeparator" w:id="0">
    <w:p w:rsidR="00D57C73" w:rsidRDefault="00D57C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7C73">
      <w:rPr>
        <w:noProof/>
      </w:rPr>
      <w:t>02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C73" w:rsidRDefault="00D57C73" w:rsidP="00552EBA">
      <w:r>
        <w:separator/>
      </w:r>
    </w:p>
  </w:footnote>
  <w:footnote w:type="continuationSeparator" w:id="0">
    <w:p w:rsidR="00D57C73" w:rsidRDefault="00D57C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D751A"/>
    <w:multiLevelType w:val="hybridMultilevel"/>
    <w:tmpl w:val="C82E390C"/>
    <w:lvl w:ilvl="0" w:tplc="28720EB0">
      <w:start w:val="149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7C73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2012-01-02T11:14:00Z</dcterms:created>
  <dcterms:modified xsi:type="dcterms:W3CDTF">2012-01-02T11:14:00Z</dcterms:modified>
</cp:coreProperties>
</file>