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0925D7" w14:textId="77777777" w:rsidR="00D01EAF" w:rsidRDefault="00D01EAF" w:rsidP="00D01E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BRUGGE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34FDA2B7" w14:textId="77777777" w:rsidR="00D01EAF" w:rsidRDefault="00D01EAF" w:rsidP="00D01E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5818D5" w14:textId="77777777" w:rsidR="00D01EAF" w:rsidRDefault="00D01EAF" w:rsidP="00D01E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BD4865" w14:textId="77777777" w:rsidR="00D01EAF" w:rsidRDefault="00D01EAF" w:rsidP="00D01E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Leominster into</w:t>
      </w:r>
    </w:p>
    <w:p w14:paraId="178F1A32" w14:textId="77777777" w:rsidR="00D01EAF" w:rsidRDefault="00D01EAF" w:rsidP="00D01E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Herefordshire and the adjacent Welsh March.</w:t>
      </w:r>
    </w:p>
    <w:p w14:paraId="67ECA46D" w14:textId="77777777" w:rsidR="00D01EAF" w:rsidRDefault="00D01EAF" w:rsidP="00D01E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25-69)</w:t>
      </w:r>
    </w:p>
    <w:p w14:paraId="7C6CCAE4" w14:textId="77777777" w:rsidR="00D01EAF" w:rsidRDefault="00D01EAF" w:rsidP="00D01E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B07487" w14:textId="77777777" w:rsidR="00D01EAF" w:rsidRDefault="00D01EAF" w:rsidP="00D01E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347DE" w14:textId="77777777" w:rsidR="00D01EAF" w:rsidRPr="008A7DD4" w:rsidRDefault="00D01EAF" w:rsidP="00D01E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September 2020</w:t>
      </w:r>
    </w:p>
    <w:p w14:paraId="7697DE4A" w14:textId="5198EDFB" w:rsidR="006746EF" w:rsidRPr="00D01EA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01EA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FD9CE" w14:textId="77777777" w:rsidR="00D01EAF" w:rsidRDefault="00D01EAF" w:rsidP="00CD0211">
      <w:pPr>
        <w:spacing w:after="0" w:line="240" w:lineRule="auto"/>
      </w:pPr>
      <w:r>
        <w:separator/>
      </w:r>
    </w:p>
  </w:endnote>
  <w:endnote w:type="continuationSeparator" w:id="0">
    <w:p w14:paraId="3E52FBA9" w14:textId="77777777" w:rsidR="00D01EAF" w:rsidRDefault="00D01EA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B21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7A8EE" w14:textId="77777777" w:rsidR="00D01EAF" w:rsidRDefault="00D01EAF" w:rsidP="00CD0211">
      <w:pPr>
        <w:spacing w:after="0" w:line="240" w:lineRule="auto"/>
      </w:pPr>
      <w:r>
        <w:separator/>
      </w:r>
    </w:p>
  </w:footnote>
  <w:footnote w:type="continuationSeparator" w:id="0">
    <w:p w14:paraId="1CA3BC4D" w14:textId="77777777" w:rsidR="00D01EAF" w:rsidRDefault="00D01EA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D92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2020-09-26T19:27:00Z</dcterms:created>
  <dcterms:modified xsi:type="dcterms:W3CDTF">2020-09-26T19:28:00Z</dcterms:modified>
</cp:coreProperties>
</file>